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2F8C" w14:textId="77777777" w:rsidR="000B48E6" w:rsidRDefault="000B48E6" w:rsidP="000B48E6">
      <w:pPr>
        <w:spacing w:line="360" w:lineRule="auto"/>
      </w:pPr>
      <w:r>
        <w:t>Dagordning, Socionomsektionens extra medlemsmöte 19 April 2017</w:t>
      </w:r>
    </w:p>
    <w:p w14:paraId="326B26FF" w14:textId="77777777" w:rsidR="000B48E6" w:rsidRDefault="000B48E6" w:rsidP="000B48E6">
      <w:pPr>
        <w:spacing w:line="360" w:lineRule="auto"/>
      </w:pPr>
    </w:p>
    <w:p w14:paraId="53C3C79F" w14:textId="18CE0770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1. Mötets öppnande</w:t>
      </w:r>
    </w:p>
    <w:p w14:paraId="4AF14113" w14:textId="77F91ED6" w:rsidR="00AD7734" w:rsidRPr="00AD7734" w:rsidRDefault="00AD7734" w:rsidP="000B48E6">
      <w:pPr>
        <w:spacing w:line="360" w:lineRule="auto"/>
      </w:pPr>
      <w:r>
        <w:t>-</w:t>
      </w:r>
      <w:r w:rsidR="00E877B1">
        <w:t xml:space="preserve"> Moa Daneyr</w:t>
      </w:r>
      <w:r w:rsidR="00CD3E43">
        <w:t xml:space="preserve"> har förklarat</w:t>
      </w:r>
      <w:r>
        <w:t xml:space="preserve"> mötet</w:t>
      </w:r>
      <w:r w:rsidR="00CD3E43">
        <w:t xml:space="preserve"> öppet</w:t>
      </w:r>
    </w:p>
    <w:p w14:paraId="5136A693" w14:textId="77777777" w:rsidR="000B48E6" w:rsidRP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2. Val av ordförande för mötet</w:t>
      </w:r>
    </w:p>
    <w:p w14:paraId="77ACD6CF" w14:textId="5854B7A4" w:rsidR="000B48E6" w:rsidRDefault="000B48E6" w:rsidP="000B48E6">
      <w:pPr>
        <w:spacing w:line="360" w:lineRule="auto"/>
      </w:pPr>
      <w:r>
        <w:t xml:space="preserve">Okan Karakas </w:t>
      </w:r>
      <w:r w:rsidR="00CD3E43">
        <w:t>har valts</w:t>
      </w:r>
      <w:r w:rsidR="00D54897">
        <w:t xml:space="preserve"> till</w:t>
      </w:r>
      <w:r w:rsidR="00CD3E43">
        <w:t xml:space="preserve"> </w:t>
      </w:r>
      <w:r>
        <w:t>mötesordförande</w:t>
      </w:r>
    </w:p>
    <w:p w14:paraId="38A128A6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3. Vad av sekreterare för mötet</w:t>
      </w:r>
    </w:p>
    <w:p w14:paraId="0F422717" w14:textId="4515ED10" w:rsidR="000B48E6" w:rsidRPr="000B48E6" w:rsidRDefault="000B48E6" w:rsidP="000B48E6">
      <w:pPr>
        <w:spacing w:line="360" w:lineRule="auto"/>
      </w:pPr>
      <w:r>
        <w:t xml:space="preserve">Markus Lundahl </w:t>
      </w:r>
      <w:r w:rsidR="00CD3E43">
        <w:t>har valts</w:t>
      </w:r>
      <w:r>
        <w:t xml:space="preserve"> </w:t>
      </w:r>
      <w:r w:rsidR="00D54897">
        <w:t xml:space="preserve">till </w:t>
      </w:r>
      <w:r>
        <w:t>mötessekreterare</w:t>
      </w:r>
    </w:p>
    <w:p w14:paraId="19A13A94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4. Val av justeringspersoner tillika rösträknare</w:t>
      </w:r>
    </w:p>
    <w:p w14:paraId="0DA0B996" w14:textId="589694E6" w:rsidR="000B48E6" w:rsidRPr="000B48E6" w:rsidRDefault="000B48E6" w:rsidP="000B48E6">
      <w:pPr>
        <w:spacing w:line="360" w:lineRule="auto"/>
      </w:pPr>
      <w:r>
        <w:t>Joel Ljunggren och Karl Bergendahl</w:t>
      </w:r>
      <w:r w:rsidR="00CD3E43">
        <w:t xml:space="preserve"> har valts till</w:t>
      </w:r>
      <w:r>
        <w:t xml:space="preserve"> justeringspersoner tillika rösträknare</w:t>
      </w:r>
    </w:p>
    <w:p w14:paraId="5951042D" w14:textId="77777777" w:rsidR="000B48E6" w:rsidRP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5. Adjungeringar</w:t>
      </w:r>
    </w:p>
    <w:p w14:paraId="141A05F8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6. Anmälan av övriga frågor</w:t>
      </w:r>
    </w:p>
    <w:p w14:paraId="245A4029" w14:textId="7F907283" w:rsidR="00AD7734" w:rsidRPr="00AD7734" w:rsidRDefault="00AD7734" w:rsidP="000B48E6">
      <w:pPr>
        <w:spacing w:line="360" w:lineRule="auto"/>
      </w:pPr>
      <w:r>
        <w:rPr>
          <w:b/>
        </w:rPr>
        <w:t xml:space="preserve">- </w:t>
      </w:r>
      <w:r>
        <w:t xml:space="preserve">Inga övriga frågor </w:t>
      </w:r>
      <w:r w:rsidR="00967D0D">
        <w:t>har tagits upp</w:t>
      </w:r>
    </w:p>
    <w:p w14:paraId="4563C9D8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7. Fastställande av föredragningslista</w:t>
      </w:r>
    </w:p>
    <w:p w14:paraId="65C4A5D9" w14:textId="3006CABF" w:rsidR="000B48E6" w:rsidRPr="000B48E6" w:rsidRDefault="000B48E6" w:rsidP="000B48E6">
      <w:pPr>
        <w:spacing w:line="360" w:lineRule="auto"/>
      </w:pPr>
      <w:r>
        <w:t>Medlemsmötet har valt att inte göra några förändringar i föredragningslistan</w:t>
      </w:r>
    </w:p>
    <w:p w14:paraId="204339A3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8. Eventuella meddelanden</w:t>
      </w:r>
    </w:p>
    <w:p w14:paraId="6835DE10" w14:textId="70F3F26C" w:rsidR="00AD7734" w:rsidRPr="00AD7734" w:rsidRDefault="00967D0D" w:rsidP="000B48E6">
      <w:pPr>
        <w:spacing w:line="360" w:lineRule="auto"/>
      </w:pPr>
      <w:r>
        <w:t>- Inga meddelanden har framförts</w:t>
      </w:r>
    </w:p>
    <w:p w14:paraId="4E06F7B5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9. Val av revisor</w:t>
      </w:r>
    </w:p>
    <w:p w14:paraId="23A5FB88" w14:textId="7E5FE174" w:rsidR="00655E76" w:rsidRDefault="000B48E6" w:rsidP="000B48E6">
      <w:pPr>
        <w:spacing w:line="360" w:lineRule="auto"/>
      </w:pPr>
      <w:r>
        <w:t>Robin Johansson, 910121-1275</w:t>
      </w:r>
      <w:r w:rsidR="00AD7734">
        <w:t xml:space="preserve">  </w:t>
      </w:r>
      <w:r w:rsidR="00D54897">
        <w:t>har blivit förslagen som revisor.</w:t>
      </w:r>
      <w:r w:rsidR="00D54897">
        <w:br/>
        <w:t xml:space="preserve">Robin Johansson </w:t>
      </w:r>
      <w:r w:rsidR="00D54897">
        <w:t xml:space="preserve">910121-1275  </w:t>
      </w:r>
      <w:r w:rsidR="00D54897">
        <w:t xml:space="preserve"> </w:t>
      </w:r>
      <w:r w:rsidR="00655E76">
        <w:t>har blivit vald till revisor för Socionomsektionen för verksamhetsåret 2017/2018</w:t>
      </w:r>
    </w:p>
    <w:p w14:paraId="7C59BE41" w14:textId="77777777" w:rsidR="000B48E6" w:rsidRDefault="000B48E6" w:rsidP="000B48E6">
      <w:pPr>
        <w:spacing w:line="360" w:lineRule="auto"/>
        <w:rPr>
          <w:b/>
        </w:rPr>
      </w:pPr>
      <w:r w:rsidRPr="000B48E6">
        <w:rPr>
          <w:b/>
        </w:rPr>
        <w:t>10. Övriga frågor</w:t>
      </w:r>
    </w:p>
    <w:p w14:paraId="19396C02" w14:textId="457303C1" w:rsidR="00AD7734" w:rsidRPr="00AD7734" w:rsidRDefault="00967D0D" w:rsidP="000B48E6">
      <w:pPr>
        <w:spacing w:line="360" w:lineRule="auto"/>
      </w:pPr>
      <w:r>
        <w:t>- Inga övriga frågor har tagits upp</w:t>
      </w:r>
      <w:bookmarkStart w:id="0" w:name="_GoBack"/>
      <w:bookmarkEnd w:id="0"/>
    </w:p>
    <w:p w14:paraId="024948FF" w14:textId="19E4CC36" w:rsidR="003A47A6" w:rsidRDefault="000B48E6" w:rsidP="000B48E6">
      <w:pPr>
        <w:spacing w:line="360" w:lineRule="auto"/>
        <w:rPr>
          <w:b/>
        </w:rPr>
      </w:pPr>
      <w:r w:rsidRPr="000B48E6">
        <w:rPr>
          <w:b/>
        </w:rPr>
        <w:t>11. Mötets avslutande</w:t>
      </w:r>
    </w:p>
    <w:p w14:paraId="0B7AA965" w14:textId="0A595773" w:rsidR="00AD7734" w:rsidRDefault="00AD7734" w:rsidP="000B48E6">
      <w:pPr>
        <w:spacing w:line="360" w:lineRule="auto"/>
      </w:pPr>
      <w:r>
        <w:t xml:space="preserve">- Okan Karakas </w:t>
      </w:r>
      <w:r w:rsidR="00967D0D">
        <w:t>har förklarat mötet avslutat</w:t>
      </w:r>
    </w:p>
    <w:p w14:paraId="40666284" w14:textId="77777777" w:rsidR="00AD7734" w:rsidRDefault="00AD7734" w:rsidP="000B48E6">
      <w:pPr>
        <w:spacing w:line="360" w:lineRule="auto"/>
      </w:pPr>
    </w:p>
    <w:p w14:paraId="11FC342E" w14:textId="77777777" w:rsidR="00AD7734" w:rsidRDefault="00AD7734" w:rsidP="000B48E6">
      <w:pPr>
        <w:spacing w:line="360" w:lineRule="auto"/>
      </w:pPr>
    </w:p>
    <w:p w14:paraId="136A8CD3" w14:textId="6AFF5249" w:rsidR="00AD7734" w:rsidRDefault="00AD7734" w:rsidP="000B48E6">
      <w:pPr>
        <w:spacing w:line="360" w:lineRule="auto"/>
      </w:pPr>
      <w:r>
        <w:t>Medverkande på mötet:</w:t>
      </w:r>
    </w:p>
    <w:p w14:paraId="79A93265" w14:textId="2FB8A5C0" w:rsidR="00AD7734" w:rsidRDefault="00AD7734" w:rsidP="000B48E6">
      <w:pPr>
        <w:spacing w:line="360" w:lineRule="auto"/>
      </w:pPr>
      <w:r>
        <w:t>Okan Karakas</w:t>
      </w:r>
    </w:p>
    <w:p w14:paraId="6004B5A0" w14:textId="08A18552" w:rsidR="00AD7734" w:rsidRDefault="00AD7734" w:rsidP="000B48E6">
      <w:pPr>
        <w:spacing w:line="360" w:lineRule="auto"/>
      </w:pPr>
      <w:r>
        <w:t>Markus Lundahl</w:t>
      </w:r>
    </w:p>
    <w:p w14:paraId="59BB7C6F" w14:textId="6911C001" w:rsidR="00AD7734" w:rsidRDefault="00AD7734" w:rsidP="000B48E6">
      <w:pPr>
        <w:spacing w:line="360" w:lineRule="auto"/>
      </w:pPr>
      <w:r>
        <w:t xml:space="preserve">Moa Daneyr </w:t>
      </w:r>
    </w:p>
    <w:p w14:paraId="378449D8" w14:textId="385D66F7" w:rsidR="00AD7734" w:rsidRDefault="00AD7734" w:rsidP="000B48E6">
      <w:pPr>
        <w:spacing w:line="360" w:lineRule="auto"/>
      </w:pPr>
      <w:r>
        <w:t>Karl Bergendahl</w:t>
      </w:r>
    </w:p>
    <w:p w14:paraId="68FFCCB7" w14:textId="32F8EE7B" w:rsidR="00AD7734" w:rsidRDefault="00AD7734" w:rsidP="000B48E6">
      <w:pPr>
        <w:spacing w:line="360" w:lineRule="auto"/>
      </w:pPr>
      <w:r>
        <w:lastRenderedPageBreak/>
        <w:t>Richard Thellman</w:t>
      </w:r>
    </w:p>
    <w:p w14:paraId="7243ED71" w14:textId="75579A63" w:rsidR="00AD7734" w:rsidRDefault="00AD7734" w:rsidP="000B48E6">
      <w:pPr>
        <w:spacing w:line="360" w:lineRule="auto"/>
      </w:pPr>
      <w:r>
        <w:t>Joel Ljunggren</w:t>
      </w:r>
    </w:p>
    <w:p w14:paraId="12E1A3DA" w14:textId="4BC11C1B" w:rsidR="00AD7734" w:rsidRDefault="00AD7734" w:rsidP="000B48E6">
      <w:pPr>
        <w:spacing w:line="360" w:lineRule="auto"/>
      </w:pPr>
      <w:r>
        <w:t>Jonas Bogren</w:t>
      </w:r>
    </w:p>
    <w:p w14:paraId="3CCAD102" w14:textId="65691E41" w:rsidR="00AD7734" w:rsidRDefault="00AD7734" w:rsidP="000B48E6">
      <w:pPr>
        <w:spacing w:line="360" w:lineRule="auto"/>
      </w:pPr>
      <w:r>
        <w:t>Ofelia Ollila</w:t>
      </w:r>
    </w:p>
    <w:p w14:paraId="4A60249B" w14:textId="6E148724" w:rsidR="00AD7734" w:rsidRDefault="00AD7734" w:rsidP="000B48E6">
      <w:pPr>
        <w:spacing w:line="360" w:lineRule="auto"/>
      </w:pPr>
      <w:r>
        <w:t>Linn Robertsson</w:t>
      </w:r>
    </w:p>
    <w:p w14:paraId="0CBA9C8D" w14:textId="77265303" w:rsidR="00AD7734" w:rsidRDefault="00AD7734" w:rsidP="000B48E6">
      <w:pPr>
        <w:spacing w:line="360" w:lineRule="auto"/>
      </w:pPr>
      <w:r>
        <w:t>Anna Peterson</w:t>
      </w:r>
    </w:p>
    <w:p w14:paraId="24915994" w14:textId="144B888A" w:rsidR="00AD7734" w:rsidRPr="00AD7734" w:rsidRDefault="00AD7734" w:rsidP="000B48E6">
      <w:pPr>
        <w:spacing w:line="360" w:lineRule="auto"/>
      </w:pPr>
      <w:r>
        <w:t>Evelina Rimvid</w:t>
      </w:r>
    </w:p>
    <w:sectPr w:rsidR="00AD7734" w:rsidRPr="00AD7734" w:rsidSect="003D7A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E"/>
    <w:rsid w:val="000B48E6"/>
    <w:rsid w:val="000C018E"/>
    <w:rsid w:val="003A47A6"/>
    <w:rsid w:val="003D7AF9"/>
    <w:rsid w:val="00655E76"/>
    <w:rsid w:val="00740750"/>
    <w:rsid w:val="00967D0D"/>
    <w:rsid w:val="00AD7734"/>
    <w:rsid w:val="00B14D70"/>
    <w:rsid w:val="00CD3E43"/>
    <w:rsid w:val="00D54897"/>
    <w:rsid w:val="00E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8599"/>
  <w14:defaultImageDpi w14:val="300"/>
  <w15:docId w15:val="{7327EA1C-4540-4A72-BE78-D7F40E8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Joel Ljunggren</cp:lastModifiedBy>
  <cp:revision>2</cp:revision>
  <dcterms:created xsi:type="dcterms:W3CDTF">2017-04-19T16:45:00Z</dcterms:created>
  <dcterms:modified xsi:type="dcterms:W3CDTF">2017-04-19T16:45:00Z</dcterms:modified>
</cp:coreProperties>
</file>